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E728" w14:textId="3E3CBD58" w:rsidR="00FD184C" w:rsidRPr="00205780" w:rsidRDefault="00FD184C" w:rsidP="00757592">
      <w:pPr>
        <w:spacing w:after="0"/>
        <w:rPr>
          <w:sz w:val="28"/>
          <w:szCs w:val="28"/>
          <w:lang w:val="en-GB"/>
        </w:rPr>
      </w:pPr>
      <w:r w:rsidRPr="00205780">
        <w:rPr>
          <w:sz w:val="28"/>
          <w:szCs w:val="28"/>
          <w:lang w:val="en-GB"/>
        </w:rPr>
        <w:t>Time schedul</w:t>
      </w:r>
      <w:r w:rsidR="00837A3B" w:rsidRPr="00205780">
        <w:rPr>
          <w:sz w:val="28"/>
          <w:szCs w:val="28"/>
          <w:lang w:val="en-GB"/>
        </w:rPr>
        <w:t>e, Summer School in Advanced Liv</w:t>
      </w:r>
      <w:r w:rsidRPr="00205780">
        <w:rPr>
          <w:sz w:val="28"/>
          <w:szCs w:val="28"/>
          <w:lang w:val="en-GB"/>
        </w:rPr>
        <w:t>e Cell Imaging</w:t>
      </w:r>
      <w:r w:rsidR="00B31C94">
        <w:rPr>
          <w:sz w:val="28"/>
          <w:szCs w:val="28"/>
          <w:lang w:val="en-GB"/>
        </w:rPr>
        <w:t xml:space="preserve">, dates: </w:t>
      </w:r>
      <w:r w:rsidR="002A7CD0">
        <w:rPr>
          <w:sz w:val="28"/>
          <w:szCs w:val="28"/>
          <w:lang w:val="en-GB"/>
        </w:rPr>
        <w:t>Friday 21</w:t>
      </w:r>
      <w:r w:rsidR="002A7CD0" w:rsidRPr="002A7CD0">
        <w:rPr>
          <w:sz w:val="28"/>
          <w:szCs w:val="28"/>
          <w:vertAlign w:val="superscript"/>
          <w:lang w:val="en-GB"/>
        </w:rPr>
        <w:t>st</w:t>
      </w:r>
      <w:r w:rsidR="00B31C94">
        <w:rPr>
          <w:sz w:val="28"/>
          <w:szCs w:val="28"/>
          <w:lang w:val="en-GB"/>
        </w:rPr>
        <w:t xml:space="preserve"> June – </w:t>
      </w:r>
      <w:r w:rsidR="002A7CD0">
        <w:rPr>
          <w:sz w:val="28"/>
          <w:szCs w:val="28"/>
          <w:lang w:val="en-GB"/>
        </w:rPr>
        <w:t>Thursday</w:t>
      </w:r>
      <w:r w:rsidR="00B31C94">
        <w:rPr>
          <w:sz w:val="28"/>
          <w:szCs w:val="28"/>
          <w:lang w:val="en-GB"/>
        </w:rPr>
        <w:t xml:space="preserve"> the </w:t>
      </w:r>
      <w:r w:rsidR="002A7CD0">
        <w:rPr>
          <w:sz w:val="28"/>
          <w:szCs w:val="28"/>
          <w:lang w:val="en-GB"/>
        </w:rPr>
        <w:t>27</w:t>
      </w:r>
      <w:r w:rsidR="000D7D4C" w:rsidRPr="000D7D4C">
        <w:rPr>
          <w:sz w:val="28"/>
          <w:szCs w:val="28"/>
          <w:vertAlign w:val="superscript"/>
          <w:lang w:val="en-GB"/>
        </w:rPr>
        <w:t>th</w:t>
      </w:r>
      <w:r w:rsidR="000D7D4C">
        <w:rPr>
          <w:sz w:val="28"/>
          <w:szCs w:val="28"/>
          <w:lang w:val="en-GB"/>
        </w:rPr>
        <w:t xml:space="preserve"> </w:t>
      </w:r>
      <w:r w:rsidR="000E2F4D">
        <w:rPr>
          <w:sz w:val="28"/>
          <w:szCs w:val="28"/>
          <w:lang w:val="en-GB"/>
        </w:rPr>
        <w:t>Ju</w:t>
      </w:r>
      <w:r w:rsidR="000D7D4C">
        <w:rPr>
          <w:sz w:val="28"/>
          <w:szCs w:val="28"/>
          <w:lang w:val="en-GB"/>
        </w:rPr>
        <w:t>ne</w:t>
      </w:r>
      <w:r w:rsidR="00D3264C">
        <w:rPr>
          <w:sz w:val="28"/>
          <w:szCs w:val="28"/>
          <w:lang w:val="en-GB"/>
        </w:rPr>
        <w:t xml:space="preserve"> 202</w:t>
      </w:r>
      <w:r w:rsidR="000D7D4C">
        <w:rPr>
          <w:sz w:val="28"/>
          <w:szCs w:val="28"/>
          <w:lang w:val="en-GB"/>
        </w:rPr>
        <w:t>4</w:t>
      </w:r>
    </w:p>
    <w:tbl>
      <w:tblPr>
        <w:tblStyle w:val="TableGrid"/>
        <w:tblW w:w="14029" w:type="dxa"/>
        <w:tblLook w:val="01E0" w:firstRow="1" w:lastRow="1" w:firstColumn="1" w:lastColumn="1" w:noHBand="0" w:noVBand="0"/>
      </w:tblPr>
      <w:tblGrid>
        <w:gridCol w:w="1211"/>
        <w:gridCol w:w="2470"/>
        <w:gridCol w:w="1984"/>
        <w:gridCol w:w="1843"/>
        <w:gridCol w:w="3260"/>
        <w:gridCol w:w="3261"/>
      </w:tblGrid>
      <w:tr w:rsidR="00314629" w:rsidRPr="00205780" w14:paraId="25474C0F" w14:textId="77777777" w:rsidTr="002A7CD0">
        <w:tc>
          <w:tcPr>
            <w:tcW w:w="1211" w:type="dxa"/>
            <w:vAlign w:val="center"/>
          </w:tcPr>
          <w:p w14:paraId="4AFCC312" w14:textId="77777777" w:rsidR="00314629" w:rsidRPr="00205780" w:rsidRDefault="00314629" w:rsidP="00314629">
            <w:pPr>
              <w:ind w:right="-108"/>
              <w:jc w:val="center"/>
              <w:rPr>
                <w:rFonts w:asciiTheme="minorHAnsi" w:hAnsiTheme="minorHAnsi" w:cs="Tahoma"/>
                <w:sz w:val="22"/>
                <w:szCs w:val="22"/>
                <w:lang w:val="en-GB"/>
              </w:rPr>
            </w:pPr>
            <w:r w:rsidRPr="00205780">
              <w:rPr>
                <w:rFonts w:asciiTheme="minorHAnsi" w:hAnsiTheme="minorHAnsi" w:cs="Tahoma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470" w:type="dxa"/>
            <w:vAlign w:val="center"/>
          </w:tcPr>
          <w:p w14:paraId="0EC983E5" w14:textId="0D8FB52F" w:rsidR="00314629" w:rsidRDefault="002A7CD0" w:rsidP="00314629">
            <w:pPr>
              <w:spacing w:after="0"/>
              <w:jc w:val="center"/>
              <w:rPr>
                <w:rFonts w:asciiTheme="minorHAnsi" w:hAnsiTheme="minorHAnsi" w:cs="Tahoma"/>
                <w:b/>
                <w:lang w:val="en-GB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Friday 21st</w:t>
            </w:r>
          </w:p>
        </w:tc>
        <w:tc>
          <w:tcPr>
            <w:tcW w:w="1984" w:type="dxa"/>
            <w:vAlign w:val="center"/>
          </w:tcPr>
          <w:p w14:paraId="5D2103E8" w14:textId="06CF1210" w:rsidR="00314629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lang w:val="en-GB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Mon</w:t>
            </w:r>
            <w:r w:rsidRPr="004A53EA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day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 xml:space="preserve"> 24th</w:t>
            </w:r>
          </w:p>
        </w:tc>
        <w:tc>
          <w:tcPr>
            <w:tcW w:w="1843" w:type="dxa"/>
            <w:vAlign w:val="center"/>
          </w:tcPr>
          <w:p w14:paraId="2CC4DAFA" w14:textId="6225E6DD" w:rsidR="00314629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lang w:val="en-GB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Tues</w:t>
            </w:r>
            <w:r w:rsidRPr="004A53EA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day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 xml:space="preserve"> 25th</w:t>
            </w:r>
          </w:p>
        </w:tc>
        <w:tc>
          <w:tcPr>
            <w:tcW w:w="3260" w:type="dxa"/>
            <w:vAlign w:val="center"/>
          </w:tcPr>
          <w:p w14:paraId="384E6DE7" w14:textId="5BDD5469" w:rsidR="00314629" w:rsidRPr="004A53EA" w:rsidRDefault="002A7CD0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Wednesday 26</w:t>
            </w:r>
            <w:r w:rsidR="00314629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th</w:t>
            </w:r>
          </w:p>
        </w:tc>
        <w:tc>
          <w:tcPr>
            <w:tcW w:w="3261" w:type="dxa"/>
            <w:vAlign w:val="center"/>
          </w:tcPr>
          <w:p w14:paraId="33DB03A5" w14:textId="0597EC90" w:rsidR="00314629" w:rsidRPr="004A53EA" w:rsidRDefault="002A7CD0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Thursday 27</w:t>
            </w:r>
            <w:r w:rsidR="00314629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th</w:t>
            </w:r>
          </w:p>
        </w:tc>
      </w:tr>
      <w:tr w:rsidR="00314629" w:rsidRPr="000D7D4C" w14:paraId="76FE7ED2" w14:textId="77777777" w:rsidTr="002A7CD0">
        <w:tc>
          <w:tcPr>
            <w:tcW w:w="1211" w:type="dxa"/>
            <w:vAlign w:val="center"/>
          </w:tcPr>
          <w:p w14:paraId="3B3D9140" w14:textId="77777777" w:rsidR="00314629" w:rsidRPr="00205780" w:rsidRDefault="00314629" w:rsidP="00314629">
            <w:pPr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>8:15 – 8:45</w:t>
            </w:r>
          </w:p>
        </w:tc>
        <w:tc>
          <w:tcPr>
            <w:tcW w:w="2470" w:type="dxa"/>
            <w:vAlign w:val="center"/>
          </w:tcPr>
          <w:p w14:paraId="1326B34A" w14:textId="3FADB951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 w:rsidRPr="004A53EA">
              <w:rPr>
                <w:rFonts w:asciiTheme="minorHAnsi" w:hAnsiTheme="minorHAnsi" w:cs="Tahoma"/>
                <w:sz w:val="17"/>
                <w:szCs w:val="17"/>
                <w:lang w:val="en-GB"/>
              </w:rPr>
              <w:t xml:space="preserve">All day in </w:t>
            </w:r>
            <w:r w:rsidRPr="00B204A8">
              <w:rPr>
                <w:rFonts w:asciiTheme="minorHAnsi" w:hAnsiTheme="minorHAnsi" w:cs="Tahoma"/>
                <w:sz w:val="17"/>
                <w:szCs w:val="17"/>
                <w:lang w:val="en-GB"/>
              </w:rPr>
              <w:t>Lab-CPSC-C</w:t>
            </w:r>
          </w:p>
        </w:tc>
        <w:tc>
          <w:tcPr>
            <w:tcW w:w="1984" w:type="dxa"/>
          </w:tcPr>
          <w:p w14:paraId="4BB16CDE" w14:textId="56A742D8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Registration</w:t>
            </w:r>
          </w:p>
        </w:tc>
        <w:tc>
          <w:tcPr>
            <w:tcW w:w="1843" w:type="dxa"/>
          </w:tcPr>
          <w:p w14:paraId="145B8FC1" w14:textId="569FCE12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6A089090" w14:textId="77777777" w:rsidR="00314629" w:rsidRPr="004A53EA" w:rsidRDefault="00314629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4A53EA">
              <w:rPr>
                <w:rFonts w:asciiTheme="minorHAnsi" w:hAnsiTheme="minorHAnsi" w:cs="Tahoma"/>
                <w:sz w:val="17"/>
                <w:szCs w:val="17"/>
                <w:lang w:val="en-GB"/>
              </w:rPr>
              <w:t xml:space="preserve">Until lunch </w:t>
            </w:r>
            <w:r w:rsidRPr="00B204A8">
              <w:rPr>
                <w:rFonts w:asciiTheme="minorHAnsi" w:hAnsiTheme="minorHAnsi" w:cs="Tahoma"/>
                <w:sz w:val="17"/>
                <w:szCs w:val="17"/>
                <w:lang w:val="en-GB"/>
              </w:rPr>
              <w:t>A2-70.0</w:t>
            </w:r>
            <w:r>
              <w:rPr>
                <w:rFonts w:asciiTheme="minorHAnsi" w:hAnsiTheme="minorHAnsi" w:cs="Tahoma"/>
                <w:sz w:val="17"/>
                <w:szCs w:val="17"/>
                <w:lang w:val="en-GB"/>
              </w:rPr>
              <w:t>2 (3-12</w:t>
            </w:r>
            <w:r w:rsidRPr="00B204A8">
              <w:rPr>
                <w:rFonts w:asciiTheme="minorHAnsi" w:hAnsiTheme="minorHAnsi" w:cs="Tahoma"/>
                <w:sz w:val="17"/>
                <w:szCs w:val="17"/>
                <w:lang w:val="en-GB"/>
              </w:rPr>
              <w:t>)</w:t>
            </w:r>
          </w:p>
        </w:tc>
        <w:tc>
          <w:tcPr>
            <w:tcW w:w="3261" w:type="dxa"/>
            <w:vMerge w:val="restart"/>
            <w:vAlign w:val="center"/>
          </w:tcPr>
          <w:p w14:paraId="659EE483" w14:textId="77777777" w:rsidR="00314629" w:rsidRPr="004A53EA" w:rsidRDefault="00314629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4A53EA">
              <w:rPr>
                <w:rFonts w:asciiTheme="minorHAnsi" w:hAnsiTheme="minorHAnsi" w:cs="Tahoma"/>
                <w:sz w:val="17"/>
                <w:szCs w:val="17"/>
                <w:lang w:val="en-GB"/>
              </w:rPr>
              <w:t xml:space="preserve">Until lunch in </w:t>
            </w:r>
            <w:r>
              <w:rPr>
                <w:rFonts w:asciiTheme="minorHAnsi" w:hAnsiTheme="minorHAnsi" w:cs="Tahoma"/>
                <w:sz w:val="17"/>
                <w:szCs w:val="17"/>
                <w:lang w:val="en-GB"/>
              </w:rPr>
              <w:t>A2-70.02 (3-12</w:t>
            </w:r>
            <w:r w:rsidRPr="00B204A8">
              <w:rPr>
                <w:rFonts w:asciiTheme="minorHAnsi" w:hAnsiTheme="minorHAnsi" w:cs="Tahoma"/>
                <w:sz w:val="17"/>
                <w:szCs w:val="17"/>
                <w:lang w:val="en-GB"/>
              </w:rPr>
              <w:t>)</w:t>
            </w:r>
          </w:p>
        </w:tc>
      </w:tr>
      <w:tr w:rsidR="00314629" w:rsidRPr="00C803A2" w14:paraId="45CF0E30" w14:textId="77777777" w:rsidTr="002A7CD0">
        <w:tc>
          <w:tcPr>
            <w:tcW w:w="1211" w:type="dxa"/>
            <w:vAlign w:val="center"/>
          </w:tcPr>
          <w:p w14:paraId="1C542518" w14:textId="77777777" w:rsidR="00314629" w:rsidRPr="00205780" w:rsidRDefault="00314629" w:rsidP="00314629">
            <w:pPr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>8:45 – 9:00</w:t>
            </w:r>
          </w:p>
        </w:tc>
        <w:tc>
          <w:tcPr>
            <w:tcW w:w="2470" w:type="dxa"/>
            <w:vAlign w:val="center"/>
          </w:tcPr>
          <w:p w14:paraId="254710F2" w14:textId="06AB1D11" w:rsidR="00314629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Introduction</w:t>
            </w:r>
          </w:p>
        </w:tc>
        <w:tc>
          <w:tcPr>
            <w:tcW w:w="1984" w:type="dxa"/>
          </w:tcPr>
          <w:p w14:paraId="539D50BA" w14:textId="74B1C90F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 xml:space="preserve">DBI scientific meeting at </w:t>
            </w:r>
            <w:proofErr w:type="spellStart"/>
            <w:r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Panum</w:t>
            </w:r>
            <w:proofErr w:type="spellEnd"/>
            <w:r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UCPH</w:t>
            </w:r>
            <w:proofErr w:type="spellEnd"/>
          </w:p>
        </w:tc>
        <w:tc>
          <w:tcPr>
            <w:tcW w:w="1843" w:type="dxa"/>
          </w:tcPr>
          <w:p w14:paraId="6B6F66BE" w14:textId="2DF2F3FF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 xml:space="preserve">DBI scientific meeting at </w:t>
            </w:r>
            <w:proofErr w:type="spellStart"/>
            <w:r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Panum</w:t>
            </w:r>
            <w:proofErr w:type="spellEnd"/>
            <w:r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UCPH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14:paraId="54E06ADE" w14:textId="77777777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</w:p>
        </w:tc>
        <w:tc>
          <w:tcPr>
            <w:tcW w:w="3261" w:type="dxa"/>
            <w:vMerge/>
            <w:vAlign w:val="center"/>
          </w:tcPr>
          <w:p w14:paraId="4070AF53" w14:textId="77777777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</w:p>
        </w:tc>
      </w:tr>
      <w:tr w:rsidR="0069651E" w:rsidRPr="00C803A2" w14:paraId="06BEB166" w14:textId="77777777" w:rsidTr="002A7CD0">
        <w:tc>
          <w:tcPr>
            <w:tcW w:w="1211" w:type="dxa"/>
            <w:vAlign w:val="center"/>
          </w:tcPr>
          <w:p w14:paraId="336032D0" w14:textId="77777777" w:rsidR="0069651E" w:rsidRPr="00205780" w:rsidRDefault="0069651E" w:rsidP="00314629">
            <w:pPr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>9:00 – 09:20</w:t>
            </w:r>
          </w:p>
        </w:tc>
        <w:tc>
          <w:tcPr>
            <w:tcW w:w="2470" w:type="dxa"/>
            <w:vMerge w:val="restart"/>
            <w:vAlign w:val="center"/>
          </w:tcPr>
          <w:p w14:paraId="6D86BC70" w14:textId="77777777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Microscopy basics</w:t>
            </w:r>
          </w:p>
          <w:p w14:paraId="708946B1" w14:textId="64F7F56B" w:rsidR="0069651E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>Alexander</w:t>
            </w:r>
          </w:p>
        </w:tc>
        <w:tc>
          <w:tcPr>
            <w:tcW w:w="1984" w:type="dxa"/>
            <w:vMerge w:val="restart"/>
            <w:vAlign w:val="center"/>
          </w:tcPr>
          <w:p w14:paraId="7F534E6A" w14:textId="06BB7DD2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Scientific talks</w:t>
            </w:r>
          </w:p>
        </w:tc>
        <w:tc>
          <w:tcPr>
            <w:tcW w:w="1843" w:type="dxa"/>
            <w:vMerge w:val="restart"/>
            <w:vAlign w:val="center"/>
          </w:tcPr>
          <w:p w14:paraId="50DC50AE" w14:textId="610F0CAB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Scientific talks</w:t>
            </w:r>
          </w:p>
        </w:tc>
        <w:tc>
          <w:tcPr>
            <w:tcW w:w="3260" w:type="dxa"/>
            <w:vMerge w:val="restart"/>
            <w:vAlign w:val="center"/>
          </w:tcPr>
          <w:p w14:paraId="4F486202" w14:textId="65536925" w:rsidR="0069651E" w:rsidRPr="00C03A15" w:rsidRDefault="00C03A15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US"/>
              </w:rPr>
            </w:pPr>
            <w:r w:rsidRPr="00C03A15">
              <w:rPr>
                <w:rFonts w:asciiTheme="minorHAnsi" w:hAnsiTheme="minorHAnsi" w:cs="Tahoma"/>
                <w:b/>
                <w:sz w:val="17"/>
                <w:szCs w:val="17"/>
                <w:lang w:val="en-US"/>
              </w:rPr>
              <w:t xml:space="preserve">Quality Assessment and Reproducibility for Instruments &amp; Images in Light Microscopy - </w:t>
            </w:r>
            <w:proofErr w:type="spellStart"/>
            <w:r w:rsidRPr="00C03A15">
              <w:rPr>
                <w:rFonts w:asciiTheme="minorHAnsi" w:hAnsiTheme="minorHAnsi" w:cs="Tahoma"/>
                <w:b/>
                <w:sz w:val="17"/>
                <w:szCs w:val="17"/>
                <w:lang w:val="en-US"/>
              </w:rPr>
              <w:t>QUAREP-LiMi</w:t>
            </w:r>
            <w:proofErr w:type="spellEnd"/>
          </w:p>
          <w:p w14:paraId="4297E702" w14:textId="3E7D631F" w:rsidR="003263C6" w:rsidRPr="003263C6" w:rsidRDefault="00C03A15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i/>
                <w:sz w:val="17"/>
                <w:szCs w:val="17"/>
                <w:lang w:val="en-US"/>
              </w:rPr>
              <w:t xml:space="preserve">Roland </w:t>
            </w:r>
            <w:proofErr w:type="spellStart"/>
            <w:r>
              <w:rPr>
                <w:rFonts w:asciiTheme="minorHAnsi" w:hAnsiTheme="minorHAnsi" w:cs="Tahoma"/>
                <w:i/>
                <w:sz w:val="17"/>
                <w:szCs w:val="17"/>
                <w:lang w:val="en-US"/>
              </w:rPr>
              <w:t>Nitschke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14:paraId="41CCBC6A" w14:textId="6710A8F4" w:rsidR="0069651E" w:rsidRPr="00C03A15" w:rsidRDefault="00C03A15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US"/>
              </w:rPr>
            </w:pPr>
            <w:r w:rsidRPr="00C03A15"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Correlative Multimodal Imaging</w:t>
            </w:r>
          </w:p>
          <w:p w14:paraId="2D9BCE69" w14:textId="7B2D5B1F" w:rsidR="003263C6" w:rsidRDefault="00C03A15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i/>
                <w:sz w:val="17"/>
                <w:szCs w:val="17"/>
                <w:lang w:val="en-US"/>
              </w:rPr>
              <w:t>Julia Fernandes-Rodriguez</w:t>
            </w:r>
          </w:p>
          <w:p w14:paraId="2A1A9C53" w14:textId="3696B889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</w:p>
        </w:tc>
      </w:tr>
      <w:tr w:rsidR="0069651E" w:rsidRPr="00205780" w14:paraId="6F2C09C6" w14:textId="77777777" w:rsidTr="002A7CD0">
        <w:tc>
          <w:tcPr>
            <w:tcW w:w="1211" w:type="dxa"/>
            <w:vAlign w:val="center"/>
          </w:tcPr>
          <w:p w14:paraId="5CA84BDA" w14:textId="77777777" w:rsidR="0069651E" w:rsidRPr="00205780" w:rsidRDefault="0069651E" w:rsidP="00314629">
            <w:pPr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>09:20-09:40</w:t>
            </w:r>
          </w:p>
        </w:tc>
        <w:tc>
          <w:tcPr>
            <w:tcW w:w="2470" w:type="dxa"/>
            <w:vMerge/>
            <w:vAlign w:val="center"/>
          </w:tcPr>
          <w:p w14:paraId="403E1F94" w14:textId="77777777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  <w:tc>
          <w:tcPr>
            <w:tcW w:w="1984" w:type="dxa"/>
            <w:vMerge/>
            <w:vAlign w:val="center"/>
          </w:tcPr>
          <w:p w14:paraId="6B1ED99E" w14:textId="0143C74D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  <w:tc>
          <w:tcPr>
            <w:tcW w:w="1843" w:type="dxa"/>
            <w:vMerge/>
            <w:vAlign w:val="center"/>
          </w:tcPr>
          <w:p w14:paraId="14D8BCF9" w14:textId="39F44599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  <w:tc>
          <w:tcPr>
            <w:tcW w:w="3260" w:type="dxa"/>
            <w:vMerge/>
            <w:vAlign w:val="center"/>
          </w:tcPr>
          <w:p w14:paraId="333E8344" w14:textId="77777777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  <w:tc>
          <w:tcPr>
            <w:tcW w:w="3261" w:type="dxa"/>
            <w:vMerge/>
            <w:vAlign w:val="center"/>
          </w:tcPr>
          <w:p w14:paraId="003EA18C" w14:textId="77777777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</w:tr>
      <w:tr w:rsidR="00314629" w:rsidRPr="00205780" w14:paraId="630C5B44" w14:textId="77777777" w:rsidTr="002A7CD0">
        <w:tc>
          <w:tcPr>
            <w:tcW w:w="1211" w:type="dxa"/>
            <w:vAlign w:val="center"/>
          </w:tcPr>
          <w:p w14:paraId="077FE539" w14:textId="77777777" w:rsidR="00314629" w:rsidRPr="00205780" w:rsidRDefault="00314629" w:rsidP="00314629">
            <w:pPr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>09:40-10:00</w:t>
            </w:r>
          </w:p>
        </w:tc>
        <w:tc>
          <w:tcPr>
            <w:tcW w:w="2470" w:type="dxa"/>
            <w:vAlign w:val="center"/>
          </w:tcPr>
          <w:p w14:paraId="1A377AF9" w14:textId="178EF6E5" w:rsidR="00314629" w:rsidRPr="002C1EA8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 w:rsidRPr="002C1EA8"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Group picture</w:t>
            </w:r>
          </w:p>
        </w:tc>
        <w:tc>
          <w:tcPr>
            <w:tcW w:w="1984" w:type="dxa"/>
            <w:vMerge/>
            <w:vAlign w:val="center"/>
          </w:tcPr>
          <w:p w14:paraId="2FCED413" w14:textId="0B7028B9" w:rsidR="00314629" w:rsidRPr="002C1EA8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  <w:tc>
          <w:tcPr>
            <w:tcW w:w="1843" w:type="dxa"/>
            <w:vMerge/>
            <w:vAlign w:val="center"/>
          </w:tcPr>
          <w:p w14:paraId="0FC21E9C" w14:textId="198F76D7" w:rsidR="00314629" w:rsidRPr="002C1EA8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  <w:tc>
          <w:tcPr>
            <w:tcW w:w="3260" w:type="dxa"/>
            <w:vMerge/>
            <w:vAlign w:val="center"/>
          </w:tcPr>
          <w:p w14:paraId="46668E1F" w14:textId="77777777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  <w:tc>
          <w:tcPr>
            <w:tcW w:w="3261" w:type="dxa"/>
            <w:vMerge/>
            <w:vAlign w:val="center"/>
          </w:tcPr>
          <w:p w14:paraId="67671759" w14:textId="77777777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</w:tr>
      <w:tr w:rsidR="00314629" w:rsidRPr="00205780" w14:paraId="26179321" w14:textId="77777777" w:rsidTr="002A7CD0">
        <w:tc>
          <w:tcPr>
            <w:tcW w:w="1211" w:type="dxa"/>
            <w:vAlign w:val="center"/>
          </w:tcPr>
          <w:p w14:paraId="6C161BDD" w14:textId="77777777" w:rsidR="00314629" w:rsidRPr="00205780" w:rsidRDefault="00314629" w:rsidP="00314629">
            <w:pPr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>10:00 – 10:20</w:t>
            </w:r>
          </w:p>
        </w:tc>
        <w:tc>
          <w:tcPr>
            <w:tcW w:w="2470" w:type="dxa"/>
            <w:vAlign w:val="center"/>
          </w:tcPr>
          <w:p w14:paraId="7A90D66E" w14:textId="62A26DAE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  <w:t>Coffee</w:t>
            </w:r>
          </w:p>
        </w:tc>
        <w:tc>
          <w:tcPr>
            <w:tcW w:w="1984" w:type="dxa"/>
            <w:vMerge/>
            <w:vAlign w:val="center"/>
          </w:tcPr>
          <w:p w14:paraId="27B0BC8F" w14:textId="1B264BC9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1843" w:type="dxa"/>
            <w:vMerge/>
            <w:vAlign w:val="center"/>
          </w:tcPr>
          <w:p w14:paraId="638FF728" w14:textId="2CAA98B2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24460CB3" w14:textId="77777777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discussion</w:t>
            </w:r>
          </w:p>
        </w:tc>
        <w:tc>
          <w:tcPr>
            <w:tcW w:w="3261" w:type="dxa"/>
            <w:vAlign w:val="center"/>
          </w:tcPr>
          <w:p w14:paraId="2E61E979" w14:textId="77777777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discussion</w:t>
            </w:r>
          </w:p>
        </w:tc>
      </w:tr>
      <w:tr w:rsidR="0069651E" w:rsidRPr="00205780" w14:paraId="7297EC00" w14:textId="77777777" w:rsidTr="002A7CD0">
        <w:trPr>
          <w:trHeight w:val="360"/>
        </w:trPr>
        <w:tc>
          <w:tcPr>
            <w:tcW w:w="1211" w:type="dxa"/>
            <w:vAlign w:val="center"/>
          </w:tcPr>
          <w:p w14:paraId="71741E12" w14:textId="77777777" w:rsidR="0069651E" w:rsidRPr="00205780" w:rsidRDefault="0069651E" w:rsidP="00314629">
            <w:pPr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>10:20 – 10:40</w:t>
            </w:r>
          </w:p>
        </w:tc>
        <w:tc>
          <w:tcPr>
            <w:tcW w:w="2470" w:type="dxa"/>
            <w:vMerge w:val="restart"/>
            <w:vAlign w:val="center"/>
          </w:tcPr>
          <w:p w14:paraId="0C5698C9" w14:textId="77777777" w:rsidR="0069651E" w:rsidRPr="00DC295B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 w:rsidRPr="00DC295B"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Microscopy basics</w:t>
            </w:r>
          </w:p>
          <w:p w14:paraId="29B345E6" w14:textId="7130120F" w:rsidR="0069651E" w:rsidRPr="00DC295B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 w:rsidRPr="00DC295B">
              <w:rPr>
                <w:rFonts w:asciiTheme="minorHAnsi" w:hAnsiTheme="minorHAnsi" w:cs="Tahoma"/>
                <w:sz w:val="17"/>
                <w:szCs w:val="17"/>
                <w:lang w:val="en-GB"/>
              </w:rPr>
              <w:t>Alexander</w:t>
            </w:r>
            <w:r>
              <w:rPr>
                <w:rFonts w:asciiTheme="minorHAnsi" w:hAnsiTheme="minorHAnsi" w:cs="Tahoma"/>
                <w:sz w:val="17"/>
                <w:szCs w:val="17"/>
                <w:lang w:val="en-GB"/>
              </w:rPr>
              <w:t xml:space="preserve"> Schulz</w:t>
            </w:r>
          </w:p>
        </w:tc>
        <w:tc>
          <w:tcPr>
            <w:tcW w:w="1984" w:type="dxa"/>
            <w:vMerge/>
            <w:vAlign w:val="center"/>
          </w:tcPr>
          <w:p w14:paraId="70579C00" w14:textId="62245178" w:rsidR="0069651E" w:rsidRPr="00DC295B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  <w:tc>
          <w:tcPr>
            <w:tcW w:w="1843" w:type="dxa"/>
            <w:vMerge/>
            <w:vAlign w:val="center"/>
          </w:tcPr>
          <w:p w14:paraId="7D9DBBB4" w14:textId="423E6FE6" w:rsidR="0069651E" w:rsidRPr="00DC295B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1853F173" w14:textId="77777777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  <w:t>Coffee</w:t>
            </w:r>
          </w:p>
        </w:tc>
        <w:tc>
          <w:tcPr>
            <w:tcW w:w="3261" w:type="dxa"/>
            <w:vAlign w:val="center"/>
          </w:tcPr>
          <w:p w14:paraId="67627A74" w14:textId="77777777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  <w:t>Coffee</w:t>
            </w:r>
          </w:p>
        </w:tc>
      </w:tr>
      <w:tr w:rsidR="0069651E" w:rsidRPr="0078353C" w14:paraId="0263E7EF" w14:textId="77777777" w:rsidTr="002A7CD0">
        <w:trPr>
          <w:trHeight w:val="360"/>
        </w:trPr>
        <w:tc>
          <w:tcPr>
            <w:tcW w:w="1211" w:type="dxa"/>
            <w:vAlign w:val="center"/>
          </w:tcPr>
          <w:p w14:paraId="4945B5E8" w14:textId="77777777" w:rsidR="0069651E" w:rsidRPr="00205780" w:rsidRDefault="0069651E" w:rsidP="00314629">
            <w:pPr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>10.40 – 11.00</w:t>
            </w:r>
          </w:p>
        </w:tc>
        <w:tc>
          <w:tcPr>
            <w:tcW w:w="2470" w:type="dxa"/>
            <w:vMerge/>
            <w:vAlign w:val="center"/>
          </w:tcPr>
          <w:p w14:paraId="126F409A" w14:textId="77777777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  <w:tc>
          <w:tcPr>
            <w:tcW w:w="1984" w:type="dxa"/>
            <w:vMerge/>
            <w:vAlign w:val="center"/>
          </w:tcPr>
          <w:p w14:paraId="208FDD93" w14:textId="57C37C89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  <w:tc>
          <w:tcPr>
            <w:tcW w:w="1843" w:type="dxa"/>
            <w:vMerge/>
            <w:vAlign w:val="center"/>
          </w:tcPr>
          <w:p w14:paraId="7F860C8C" w14:textId="6C0896D8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23595AC4" w14:textId="669B1E29" w:rsidR="0069651E" w:rsidRDefault="00C03A15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US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17"/>
                <w:szCs w:val="17"/>
                <w:lang w:val="en-US"/>
              </w:rPr>
              <w:t>FLIM</w:t>
            </w:r>
            <w:proofErr w:type="spellEnd"/>
            <w:r>
              <w:rPr>
                <w:rFonts w:asciiTheme="minorHAnsi" w:hAnsiTheme="minorHAnsi" w:cs="Tahoma"/>
                <w:b/>
                <w:sz w:val="17"/>
                <w:szCs w:val="17"/>
                <w:lang w:val="en-US"/>
              </w:rPr>
              <w:t xml:space="preserve">/FRET moving towards </w:t>
            </w:r>
            <w:proofErr w:type="spellStart"/>
            <w:r>
              <w:rPr>
                <w:rFonts w:asciiTheme="minorHAnsi" w:hAnsiTheme="minorHAnsi" w:cs="Tahoma"/>
                <w:b/>
                <w:sz w:val="17"/>
                <w:szCs w:val="17"/>
                <w:lang w:val="en-US"/>
              </w:rPr>
              <w:t>superresolution</w:t>
            </w:r>
            <w:proofErr w:type="spellEnd"/>
          </w:p>
          <w:p w14:paraId="27AAA17A" w14:textId="4259C4EE" w:rsidR="003263C6" w:rsidRPr="00A466E6" w:rsidRDefault="00C03A15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i/>
                <w:sz w:val="17"/>
                <w:szCs w:val="17"/>
                <w:lang w:val="en-US"/>
              </w:rPr>
              <w:t>Dorus Gadella</w:t>
            </w:r>
          </w:p>
        </w:tc>
        <w:tc>
          <w:tcPr>
            <w:tcW w:w="3261" w:type="dxa"/>
            <w:vMerge w:val="restart"/>
            <w:vAlign w:val="center"/>
          </w:tcPr>
          <w:p w14:paraId="042D4CEF" w14:textId="3CEF2C9A" w:rsidR="0069651E" w:rsidRDefault="008C0895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US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17"/>
                <w:szCs w:val="17"/>
                <w:lang w:val="en-US"/>
              </w:rPr>
              <w:t>Lightsheet</w:t>
            </w:r>
            <w:proofErr w:type="spellEnd"/>
          </w:p>
          <w:p w14:paraId="7176F79A" w14:textId="257C4BC2" w:rsidR="003263C6" w:rsidRDefault="00C803A2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US"/>
              </w:rPr>
            </w:pPr>
            <w:proofErr w:type="spellStart"/>
            <w:r>
              <w:rPr>
                <w:rFonts w:asciiTheme="minorHAnsi" w:hAnsiTheme="minorHAnsi" w:cs="Tahoma"/>
                <w:i/>
                <w:sz w:val="17"/>
                <w:szCs w:val="17"/>
                <w:lang w:val="en-US"/>
              </w:rPr>
              <w:t>Gesine</w:t>
            </w:r>
            <w:proofErr w:type="spellEnd"/>
            <w:r>
              <w:rPr>
                <w:rFonts w:asciiTheme="minorHAnsi" w:hAnsiTheme="minorHAnsi" w:cs="Tahoma"/>
                <w:i/>
                <w:sz w:val="17"/>
                <w:szCs w:val="17"/>
                <w:lang w:val="en-US"/>
              </w:rPr>
              <w:t xml:space="preserve"> Müller</w:t>
            </w:r>
          </w:p>
          <w:p w14:paraId="4D8C445F" w14:textId="3ACA3142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</w:p>
        </w:tc>
      </w:tr>
      <w:tr w:rsidR="0069651E" w:rsidRPr="00C803A2" w14:paraId="36E25C8F" w14:textId="77777777" w:rsidTr="002A7CD0">
        <w:tc>
          <w:tcPr>
            <w:tcW w:w="1211" w:type="dxa"/>
            <w:vAlign w:val="center"/>
          </w:tcPr>
          <w:p w14:paraId="4DC57020" w14:textId="77777777" w:rsidR="0069651E" w:rsidRPr="00205780" w:rsidRDefault="0069651E" w:rsidP="00314629">
            <w:pPr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>11:00 – 11:20</w:t>
            </w:r>
          </w:p>
        </w:tc>
        <w:tc>
          <w:tcPr>
            <w:tcW w:w="2470" w:type="dxa"/>
            <w:vMerge w:val="restart"/>
            <w:vAlign w:val="center"/>
          </w:tcPr>
          <w:p w14:paraId="5C31CEBF" w14:textId="77777777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 xml:space="preserve">Molecular Biology and microscopy, </w:t>
            </w:r>
            <w:proofErr w:type="spellStart"/>
            <w:r w:rsidRPr="00205780"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BiFC</w:t>
            </w:r>
            <w:proofErr w:type="spellEnd"/>
          </w:p>
          <w:p w14:paraId="2305E2FC" w14:textId="7DD5549E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>Michael Lisby</w:t>
            </w:r>
          </w:p>
        </w:tc>
        <w:tc>
          <w:tcPr>
            <w:tcW w:w="1984" w:type="dxa"/>
            <w:vMerge/>
            <w:vAlign w:val="center"/>
          </w:tcPr>
          <w:p w14:paraId="4857A27B" w14:textId="2C7E8B25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  <w:tc>
          <w:tcPr>
            <w:tcW w:w="1843" w:type="dxa"/>
            <w:vMerge/>
            <w:vAlign w:val="center"/>
          </w:tcPr>
          <w:p w14:paraId="0C437875" w14:textId="4A3402AE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  <w:tc>
          <w:tcPr>
            <w:tcW w:w="3260" w:type="dxa"/>
            <w:vMerge/>
            <w:vAlign w:val="center"/>
          </w:tcPr>
          <w:p w14:paraId="1A2D7AA2" w14:textId="77777777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</w:p>
        </w:tc>
        <w:tc>
          <w:tcPr>
            <w:tcW w:w="3261" w:type="dxa"/>
            <w:vMerge/>
            <w:vAlign w:val="center"/>
          </w:tcPr>
          <w:p w14:paraId="5DC66534" w14:textId="77777777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</w:p>
        </w:tc>
      </w:tr>
      <w:tr w:rsidR="0069651E" w:rsidRPr="00205780" w14:paraId="41E3C354" w14:textId="77777777" w:rsidTr="002A7CD0">
        <w:trPr>
          <w:trHeight w:val="240"/>
        </w:trPr>
        <w:tc>
          <w:tcPr>
            <w:tcW w:w="1211" w:type="dxa"/>
            <w:vAlign w:val="center"/>
          </w:tcPr>
          <w:p w14:paraId="2505B9C9" w14:textId="77777777" w:rsidR="0069651E" w:rsidRPr="00205780" w:rsidRDefault="0069651E" w:rsidP="00314629">
            <w:pPr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>11:20 – 11:40</w:t>
            </w:r>
          </w:p>
        </w:tc>
        <w:tc>
          <w:tcPr>
            <w:tcW w:w="2470" w:type="dxa"/>
            <w:vMerge/>
            <w:vAlign w:val="center"/>
          </w:tcPr>
          <w:p w14:paraId="72D55EB3" w14:textId="77777777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1984" w:type="dxa"/>
            <w:vMerge/>
            <w:vAlign w:val="center"/>
          </w:tcPr>
          <w:p w14:paraId="75E713BF" w14:textId="38604DA3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1843" w:type="dxa"/>
            <w:vMerge/>
            <w:vAlign w:val="center"/>
          </w:tcPr>
          <w:p w14:paraId="6B922991" w14:textId="65011748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3260" w:type="dxa"/>
            <w:vMerge/>
            <w:vAlign w:val="center"/>
          </w:tcPr>
          <w:p w14:paraId="28C1EFBB" w14:textId="77777777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3261" w:type="dxa"/>
            <w:vMerge/>
            <w:vAlign w:val="center"/>
          </w:tcPr>
          <w:p w14:paraId="33169EC5" w14:textId="77777777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</w:p>
        </w:tc>
      </w:tr>
      <w:tr w:rsidR="0069651E" w:rsidRPr="00205780" w14:paraId="24BB7B90" w14:textId="77777777" w:rsidTr="002A7CD0">
        <w:trPr>
          <w:trHeight w:val="240"/>
        </w:trPr>
        <w:tc>
          <w:tcPr>
            <w:tcW w:w="1211" w:type="dxa"/>
            <w:vAlign w:val="center"/>
          </w:tcPr>
          <w:p w14:paraId="59C94CE6" w14:textId="77777777" w:rsidR="0069651E" w:rsidRPr="00205780" w:rsidRDefault="0069651E" w:rsidP="00314629">
            <w:pPr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>11:40 – 12:00</w:t>
            </w:r>
          </w:p>
        </w:tc>
        <w:tc>
          <w:tcPr>
            <w:tcW w:w="2470" w:type="dxa"/>
            <w:vMerge/>
            <w:vAlign w:val="center"/>
          </w:tcPr>
          <w:p w14:paraId="2FC42C89" w14:textId="77777777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1984" w:type="dxa"/>
            <w:vMerge/>
            <w:vAlign w:val="center"/>
          </w:tcPr>
          <w:p w14:paraId="7FE699E0" w14:textId="5080904F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1843" w:type="dxa"/>
            <w:vMerge/>
            <w:vAlign w:val="center"/>
          </w:tcPr>
          <w:p w14:paraId="12303AC5" w14:textId="3CED8A7C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52CB5E3B" w14:textId="77777777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discussion</w:t>
            </w:r>
          </w:p>
        </w:tc>
        <w:tc>
          <w:tcPr>
            <w:tcW w:w="3261" w:type="dxa"/>
            <w:vAlign w:val="center"/>
          </w:tcPr>
          <w:p w14:paraId="5EEAE761" w14:textId="77777777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discussion</w:t>
            </w:r>
          </w:p>
        </w:tc>
      </w:tr>
      <w:tr w:rsidR="00314629" w:rsidRPr="000D7D4C" w14:paraId="7D02889B" w14:textId="77777777" w:rsidTr="002A7CD0">
        <w:tc>
          <w:tcPr>
            <w:tcW w:w="1211" w:type="dxa"/>
            <w:vAlign w:val="center"/>
          </w:tcPr>
          <w:p w14:paraId="4780192E" w14:textId="77777777" w:rsidR="00314629" w:rsidRPr="00205780" w:rsidRDefault="00314629" w:rsidP="00314629">
            <w:pPr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>12:00 – 13:00</w:t>
            </w:r>
          </w:p>
        </w:tc>
        <w:tc>
          <w:tcPr>
            <w:tcW w:w="2470" w:type="dxa"/>
            <w:vAlign w:val="center"/>
          </w:tcPr>
          <w:p w14:paraId="119D98D5" w14:textId="7C1C2C6D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  <w:t>Lunch</w:t>
            </w:r>
          </w:p>
        </w:tc>
        <w:tc>
          <w:tcPr>
            <w:tcW w:w="1984" w:type="dxa"/>
            <w:vAlign w:val="center"/>
          </w:tcPr>
          <w:p w14:paraId="34328923" w14:textId="2DEA6F41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  <w:t>Lunch</w:t>
            </w:r>
          </w:p>
        </w:tc>
        <w:tc>
          <w:tcPr>
            <w:tcW w:w="1843" w:type="dxa"/>
            <w:vAlign w:val="center"/>
          </w:tcPr>
          <w:p w14:paraId="66095C7C" w14:textId="01EC0403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  <w:t>Lunch</w:t>
            </w:r>
          </w:p>
        </w:tc>
        <w:tc>
          <w:tcPr>
            <w:tcW w:w="3260" w:type="dxa"/>
            <w:vAlign w:val="center"/>
          </w:tcPr>
          <w:p w14:paraId="3D764F4A" w14:textId="77777777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  <w:t>Lunch</w:t>
            </w:r>
          </w:p>
        </w:tc>
        <w:tc>
          <w:tcPr>
            <w:tcW w:w="3261" w:type="dxa"/>
            <w:vAlign w:val="center"/>
          </w:tcPr>
          <w:p w14:paraId="7ECCAA9D" w14:textId="77777777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  <w:t>Lunch</w:t>
            </w:r>
          </w:p>
        </w:tc>
      </w:tr>
      <w:tr w:rsidR="00314629" w:rsidRPr="00921182" w14:paraId="24C03FDA" w14:textId="77777777" w:rsidTr="002A7CD0">
        <w:tc>
          <w:tcPr>
            <w:tcW w:w="1211" w:type="dxa"/>
            <w:vAlign w:val="center"/>
          </w:tcPr>
          <w:p w14:paraId="653FA176" w14:textId="77777777" w:rsidR="00314629" w:rsidRPr="00205780" w:rsidRDefault="00314629" w:rsidP="00314629">
            <w:pPr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>13:00 – 14:00</w:t>
            </w:r>
          </w:p>
        </w:tc>
        <w:tc>
          <w:tcPr>
            <w:tcW w:w="2470" w:type="dxa"/>
            <w:vAlign w:val="center"/>
          </w:tcPr>
          <w:p w14:paraId="5FE15BB0" w14:textId="77777777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Participant presentation</w:t>
            </w:r>
          </w:p>
          <w:p w14:paraId="328E816B" w14:textId="63876626" w:rsidR="00314629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  <w:t xml:space="preserve">Group 1, Group 2,+ half group 3 </w:t>
            </w:r>
          </w:p>
        </w:tc>
        <w:tc>
          <w:tcPr>
            <w:tcW w:w="1984" w:type="dxa"/>
            <w:vMerge w:val="restart"/>
            <w:vAlign w:val="center"/>
          </w:tcPr>
          <w:p w14:paraId="1DADB516" w14:textId="3A65E7FE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Workshops</w:t>
            </w:r>
          </w:p>
        </w:tc>
        <w:tc>
          <w:tcPr>
            <w:tcW w:w="1843" w:type="dxa"/>
            <w:vMerge w:val="restart"/>
            <w:vAlign w:val="center"/>
          </w:tcPr>
          <w:p w14:paraId="4EED31B1" w14:textId="56AA17E1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Workshops</w:t>
            </w:r>
          </w:p>
        </w:tc>
        <w:tc>
          <w:tcPr>
            <w:tcW w:w="3260" w:type="dxa"/>
            <w:vMerge w:val="restart"/>
            <w:vAlign w:val="center"/>
          </w:tcPr>
          <w:p w14:paraId="5D74C736" w14:textId="77777777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Showcase</w:t>
            </w:r>
            <w:r w:rsidRPr="00205780"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 xml:space="preserve"> A</w:t>
            </w:r>
          </w:p>
        </w:tc>
        <w:tc>
          <w:tcPr>
            <w:tcW w:w="3261" w:type="dxa"/>
            <w:vMerge w:val="restart"/>
            <w:vAlign w:val="center"/>
          </w:tcPr>
          <w:p w14:paraId="640B39AF" w14:textId="77777777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 xml:space="preserve">Showcase </w:t>
            </w:r>
            <w:r w:rsidRPr="00205780"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C</w:t>
            </w:r>
          </w:p>
        </w:tc>
      </w:tr>
      <w:tr w:rsidR="00314629" w:rsidRPr="00C803A2" w14:paraId="6955826D" w14:textId="77777777" w:rsidTr="002A7CD0">
        <w:trPr>
          <w:trHeight w:val="406"/>
        </w:trPr>
        <w:tc>
          <w:tcPr>
            <w:tcW w:w="1211" w:type="dxa"/>
            <w:vAlign w:val="center"/>
          </w:tcPr>
          <w:p w14:paraId="7E5E4B8F" w14:textId="77777777" w:rsidR="00314629" w:rsidRPr="00205780" w:rsidRDefault="00314629" w:rsidP="00314629">
            <w:pPr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>14:00 – 15:00</w:t>
            </w:r>
          </w:p>
        </w:tc>
        <w:tc>
          <w:tcPr>
            <w:tcW w:w="2470" w:type="dxa"/>
            <w:vAlign w:val="center"/>
          </w:tcPr>
          <w:p w14:paraId="5C669945" w14:textId="77777777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Cell physiology,</w:t>
            </w:r>
            <w:r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 xml:space="preserve"> </w:t>
            </w:r>
            <w:r w:rsidRPr="00205780"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Live- cell imaging</w:t>
            </w:r>
          </w:p>
          <w:p w14:paraId="61CE97C2" w14:textId="32FAD189" w:rsidR="00314629" w:rsidRPr="00205780" w:rsidRDefault="00314629" w:rsidP="0078353C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sz w:val="17"/>
                <w:szCs w:val="17"/>
                <w:lang w:val="en-GB"/>
              </w:rPr>
              <w:t xml:space="preserve">Jakob </w:t>
            </w:r>
            <w:r w:rsidR="0078353C">
              <w:rPr>
                <w:rFonts w:asciiTheme="minorHAnsi" w:hAnsiTheme="minorHAnsi" w:cs="Tahoma"/>
                <w:sz w:val="17"/>
                <w:szCs w:val="17"/>
                <w:lang w:val="en-GB"/>
              </w:rPr>
              <w:t>Knudsen</w:t>
            </w:r>
            <w:r w:rsidR="00EE27D6">
              <w:rPr>
                <w:rFonts w:asciiTheme="minorHAnsi" w:hAnsiTheme="minorHAnsi" w:cs="Tahoma"/>
                <w:sz w:val="17"/>
                <w:szCs w:val="17"/>
                <w:lang w:val="en-GB"/>
              </w:rPr>
              <w:t>/Ivana Novak</w:t>
            </w:r>
          </w:p>
        </w:tc>
        <w:tc>
          <w:tcPr>
            <w:tcW w:w="1984" w:type="dxa"/>
            <w:vMerge/>
            <w:vAlign w:val="center"/>
          </w:tcPr>
          <w:p w14:paraId="67FA5FAF" w14:textId="77F0E130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  <w:tc>
          <w:tcPr>
            <w:tcW w:w="1843" w:type="dxa"/>
            <w:vMerge/>
            <w:vAlign w:val="center"/>
          </w:tcPr>
          <w:p w14:paraId="73ACBF65" w14:textId="2C08C856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  <w:tc>
          <w:tcPr>
            <w:tcW w:w="3260" w:type="dxa"/>
            <w:vMerge/>
            <w:vAlign w:val="center"/>
          </w:tcPr>
          <w:p w14:paraId="5575FE78" w14:textId="77777777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</w:p>
        </w:tc>
        <w:tc>
          <w:tcPr>
            <w:tcW w:w="3261" w:type="dxa"/>
            <w:vMerge/>
            <w:vAlign w:val="center"/>
          </w:tcPr>
          <w:p w14:paraId="2AB0179D" w14:textId="77777777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</w:p>
        </w:tc>
      </w:tr>
      <w:tr w:rsidR="00314629" w:rsidRPr="00205780" w14:paraId="5C962D20" w14:textId="77777777" w:rsidTr="002A7CD0">
        <w:tc>
          <w:tcPr>
            <w:tcW w:w="1211" w:type="dxa"/>
            <w:vAlign w:val="center"/>
          </w:tcPr>
          <w:p w14:paraId="10797581" w14:textId="77777777" w:rsidR="00314629" w:rsidRPr="00205780" w:rsidRDefault="00314629" w:rsidP="00314629">
            <w:pPr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>15:00 – 15:30</w:t>
            </w:r>
          </w:p>
        </w:tc>
        <w:tc>
          <w:tcPr>
            <w:tcW w:w="2470" w:type="dxa"/>
            <w:vAlign w:val="center"/>
          </w:tcPr>
          <w:p w14:paraId="2C55FCBD" w14:textId="558CEEF8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  <w:t>Coffee</w:t>
            </w:r>
          </w:p>
        </w:tc>
        <w:tc>
          <w:tcPr>
            <w:tcW w:w="1984" w:type="dxa"/>
            <w:vMerge/>
            <w:vAlign w:val="center"/>
          </w:tcPr>
          <w:p w14:paraId="25EBA33C" w14:textId="536ECAC5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1843" w:type="dxa"/>
            <w:vMerge/>
            <w:vAlign w:val="center"/>
          </w:tcPr>
          <w:p w14:paraId="7E0734B6" w14:textId="0B35B19E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1CD89E36" w14:textId="77777777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  <w:t>Coffee</w:t>
            </w:r>
          </w:p>
        </w:tc>
        <w:tc>
          <w:tcPr>
            <w:tcW w:w="3261" w:type="dxa"/>
            <w:vAlign w:val="center"/>
          </w:tcPr>
          <w:p w14:paraId="3D3A3B6F" w14:textId="77777777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  <w:t>Coffee</w:t>
            </w:r>
            <w:r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  <w:t xml:space="preserve"> from 14:30-15</w:t>
            </w:r>
          </w:p>
        </w:tc>
      </w:tr>
      <w:tr w:rsidR="00314629" w:rsidRPr="00B2438C" w14:paraId="230B07C0" w14:textId="77777777" w:rsidTr="002A7CD0">
        <w:tc>
          <w:tcPr>
            <w:tcW w:w="1211" w:type="dxa"/>
            <w:vAlign w:val="center"/>
          </w:tcPr>
          <w:p w14:paraId="084E0416" w14:textId="77777777" w:rsidR="00314629" w:rsidRPr="00205780" w:rsidRDefault="00314629" w:rsidP="00314629">
            <w:pPr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>15:30 – 16:00</w:t>
            </w:r>
          </w:p>
        </w:tc>
        <w:tc>
          <w:tcPr>
            <w:tcW w:w="2470" w:type="dxa"/>
            <w:vAlign w:val="center"/>
          </w:tcPr>
          <w:p w14:paraId="1AB892D0" w14:textId="77777777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Participant presentation</w:t>
            </w:r>
          </w:p>
          <w:p w14:paraId="5F8B8D74" w14:textId="35E4EC90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  <w:t>Group 4+ one from group 3</w:t>
            </w:r>
          </w:p>
        </w:tc>
        <w:tc>
          <w:tcPr>
            <w:tcW w:w="1984" w:type="dxa"/>
            <w:vAlign w:val="center"/>
          </w:tcPr>
          <w:p w14:paraId="0A4FB547" w14:textId="49266885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  <w:t>Coffee</w:t>
            </w:r>
          </w:p>
        </w:tc>
        <w:tc>
          <w:tcPr>
            <w:tcW w:w="1843" w:type="dxa"/>
            <w:vAlign w:val="center"/>
          </w:tcPr>
          <w:p w14:paraId="031949C0" w14:textId="1912B8BC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  <w:t>Coffee</w:t>
            </w:r>
          </w:p>
        </w:tc>
        <w:tc>
          <w:tcPr>
            <w:tcW w:w="3260" w:type="dxa"/>
            <w:vMerge w:val="restart"/>
            <w:vAlign w:val="center"/>
          </w:tcPr>
          <w:p w14:paraId="35F0AB22" w14:textId="77777777" w:rsidR="00314629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Showcase</w:t>
            </w:r>
            <w:r w:rsidRPr="00205780"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 xml:space="preserve"> B</w:t>
            </w:r>
          </w:p>
          <w:p w14:paraId="6CE20799" w14:textId="77777777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Until 17:30</w:t>
            </w:r>
          </w:p>
        </w:tc>
        <w:tc>
          <w:tcPr>
            <w:tcW w:w="3261" w:type="dxa"/>
            <w:vMerge w:val="restart"/>
            <w:vAlign w:val="center"/>
          </w:tcPr>
          <w:p w14:paraId="364A6707" w14:textId="77777777" w:rsidR="00314629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Showcase</w:t>
            </w:r>
            <w:r w:rsidRPr="00205780"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 xml:space="preserve"> D</w:t>
            </w:r>
          </w:p>
          <w:p w14:paraId="5F5F477D" w14:textId="77777777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Until 17:30</w:t>
            </w:r>
          </w:p>
        </w:tc>
      </w:tr>
      <w:tr w:rsidR="0069651E" w:rsidRPr="00740BE0" w14:paraId="36E75473" w14:textId="77777777" w:rsidTr="002A7CD0">
        <w:tc>
          <w:tcPr>
            <w:tcW w:w="1211" w:type="dxa"/>
            <w:vAlign w:val="center"/>
          </w:tcPr>
          <w:p w14:paraId="793520FF" w14:textId="77777777" w:rsidR="0069651E" w:rsidRPr="00205780" w:rsidRDefault="0069651E" w:rsidP="00314629">
            <w:pPr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>16:00 – 16:30</w:t>
            </w:r>
          </w:p>
        </w:tc>
        <w:tc>
          <w:tcPr>
            <w:tcW w:w="2470" w:type="dxa"/>
            <w:vMerge w:val="restart"/>
            <w:vAlign w:val="center"/>
          </w:tcPr>
          <w:p w14:paraId="2A54103A" w14:textId="77777777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Advanced optical instruments</w:t>
            </w:r>
          </w:p>
          <w:p w14:paraId="320A824E" w14:textId="2C2B2FE0" w:rsidR="0069651E" w:rsidRDefault="004E52DD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sz w:val="17"/>
                <w:szCs w:val="17"/>
                <w:lang w:val="en-GB"/>
              </w:rPr>
              <w:t>Sebastian/Nynne</w:t>
            </w:r>
          </w:p>
        </w:tc>
        <w:tc>
          <w:tcPr>
            <w:tcW w:w="1984" w:type="dxa"/>
            <w:vMerge w:val="restart"/>
            <w:vAlign w:val="center"/>
          </w:tcPr>
          <w:p w14:paraId="677AEC2C" w14:textId="345EEE6E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sz w:val="17"/>
                <w:szCs w:val="17"/>
                <w:lang w:val="en-GB"/>
              </w:rPr>
              <w:t>Poster session</w:t>
            </w:r>
          </w:p>
        </w:tc>
        <w:tc>
          <w:tcPr>
            <w:tcW w:w="1843" w:type="dxa"/>
            <w:vMerge w:val="restart"/>
            <w:vAlign w:val="center"/>
          </w:tcPr>
          <w:p w14:paraId="32FB3BD0" w14:textId="41970A41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sz w:val="17"/>
                <w:szCs w:val="17"/>
                <w:lang w:val="en-GB"/>
              </w:rPr>
              <w:t>Poster session</w:t>
            </w:r>
          </w:p>
        </w:tc>
        <w:tc>
          <w:tcPr>
            <w:tcW w:w="3260" w:type="dxa"/>
            <w:vMerge/>
            <w:vAlign w:val="center"/>
          </w:tcPr>
          <w:p w14:paraId="45CFAE56" w14:textId="77777777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  <w:tc>
          <w:tcPr>
            <w:tcW w:w="3261" w:type="dxa"/>
            <w:vMerge/>
            <w:vAlign w:val="center"/>
          </w:tcPr>
          <w:p w14:paraId="4B5FF986" w14:textId="77777777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</w:tr>
      <w:tr w:rsidR="0069651E" w:rsidRPr="00DC295B" w14:paraId="60BF242E" w14:textId="77777777" w:rsidTr="002A7CD0">
        <w:tc>
          <w:tcPr>
            <w:tcW w:w="1211" w:type="dxa"/>
            <w:vAlign w:val="center"/>
          </w:tcPr>
          <w:p w14:paraId="639F8F93" w14:textId="77777777" w:rsidR="0069651E" w:rsidRPr="00205780" w:rsidRDefault="0069651E" w:rsidP="00314629">
            <w:pPr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>16:30 – 17:00</w:t>
            </w:r>
          </w:p>
        </w:tc>
        <w:tc>
          <w:tcPr>
            <w:tcW w:w="2470" w:type="dxa"/>
            <w:vMerge/>
            <w:vAlign w:val="center"/>
          </w:tcPr>
          <w:p w14:paraId="1D52B676" w14:textId="77777777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</w:p>
        </w:tc>
        <w:tc>
          <w:tcPr>
            <w:tcW w:w="1984" w:type="dxa"/>
            <w:vMerge/>
          </w:tcPr>
          <w:p w14:paraId="6CFA6D2F" w14:textId="1490D614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</w:p>
        </w:tc>
        <w:tc>
          <w:tcPr>
            <w:tcW w:w="1843" w:type="dxa"/>
            <w:vMerge/>
          </w:tcPr>
          <w:p w14:paraId="08C82F2E" w14:textId="71C350AA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</w:p>
        </w:tc>
        <w:tc>
          <w:tcPr>
            <w:tcW w:w="3260" w:type="dxa"/>
            <w:vMerge/>
            <w:vAlign w:val="center"/>
          </w:tcPr>
          <w:p w14:paraId="5C946294" w14:textId="77777777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</w:p>
        </w:tc>
        <w:tc>
          <w:tcPr>
            <w:tcW w:w="3261" w:type="dxa"/>
            <w:vMerge/>
            <w:vAlign w:val="center"/>
          </w:tcPr>
          <w:p w14:paraId="4396B097" w14:textId="77777777" w:rsidR="0069651E" w:rsidRPr="00205780" w:rsidRDefault="0069651E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</w:p>
        </w:tc>
      </w:tr>
      <w:tr w:rsidR="00314629" w:rsidRPr="004E52DD" w14:paraId="35048735" w14:textId="77777777" w:rsidTr="002A7CD0">
        <w:tc>
          <w:tcPr>
            <w:tcW w:w="1211" w:type="dxa"/>
            <w:vAlign w:val="center"/>
          </w:tcPr>
          <w:p w14:paraId="1FDBDD0B" w14:textId="77777777" w:rsidR="00314629" w:rsidRPr="00205780" w:rsidRDefault="00314629" w:rsidP="00314629">
            <w:pPr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>17:00 – 17:30</w:t>
            </w:r>
          </w:p>
        </w:tc>
        <w:tc>
          <w:tcPr>
            <w:tcW w:w="2470" w:type="dxa"/>
            <w:vAlign w:val="center"/>
          </w:tcPr>
          <w:p w14:paraId="75FF5895" w14:textId="77777777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 w:rsidRPr="00205780"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Participant presentation</w:t>
            </w:r>
          </w:p>
          <w:p w14:paraId="57520966" w14:textId="5FF65253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i/>
                <w:sz w:val="17"/>
                <w:szCs w:val="17"/>
                <w:lang w:val="en-GB"/>
              </w:rPr>
              <w:t>Group 5+ one from group 3</w:t>
            </w:r>
          </w:p>
        </w:tc>
        <w:tc>
          <w:tcPr>
            <w:tcW w:w="1984" w:type="dxa"/>
            <w:vMerge/>
          </w:tcPr>
          <w:p w14:paraId="315386F4" w14:textId="06320A55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  <w:tc>
          <w:tcPr>
            <w:tcW w:w="1843" w:type="dxa"/>
            <w:vMerge/>
          </w:tcPr>
          <w:p w14:paraId="1CBE89CC" w14:textId="5E3BA5C6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25E95CBE" w14:textId="0010F0AF" w:rsidR="00314629" w:rsidRPr="00205780" w:rsidRDefault="00C03A15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sz w:val="17"/>
                <w:szCs w:val="17"/>
                <w:lang w:val="en-GB"/>
              </w:rPr>
              <w:t>Advisory Board meeting + dinner</w:t>
            </w:r>
          </w:p>
        </w:tc>
        <w:tc>
          <w:tcPr>
            <w:tcW w:w="3261" w:type="dxa"/>
            <w:vAlign w:val="center"/>
          </w:tcPr>
          <w:p w14:paraId="0497B679" w14:textId="79FCD501" w:rsidR="00314629" w:rsidRPr="00205780" w:rsidRDefault="00412201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sz w:val="17"/>
                <w:szCs w:val="17"/>
                <w:lang w:val="en-GB"/>
              </w:rPr>
              <w:t>End of course drink</w:t>
            </w:r>
          </w:p>
        </w:tc>
      </w:tr>
      <w:tr w:rsidR="00314629" w:rsidRPr="00205780" w14:paraId="70CD69CA" w14:textId="77777777" w:rsidTr="002A7CD0">
        <w:trPr>
          <w:trHeight w:val="688"/>
        </w:trPr>
        <w:tc>
          <w:tcPr>
            <w:tcW w:w="1211" w:type="dxa"/>
            <w:vAlign w:val="center"/>
          </w:tcPr>
          <w:p w14:paraId="09C3D2CD" w14:textId="77777777" w:rsidR="00314629" w:rsidRPr="00205780" w:rsidRDefault="00314629" w:rsidP="00314629">
            <w:pPr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sz w:val="17"/>
                <w:szCs w:val="17"/>
                <w:lang w:val="en-GB"/>
              </w:rPr>
              <w:lastRenderedPageBreak/>
              <w:t>18</w:t>
            </w: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>:</w:t>
            </w:r>
            <w:r>
              <w:rPr>
                <w:rFonts w:asciiTheme="minorHAnsi" w:hAnsiTheme="minorHAnsi" w:cs="Tahoma"/>
                <w:sz w:val="17"/>
                <w:szCs w:val="17"/>
                <w:lang w:val="en-GB"/>
              </w:rPr>
              <w:t>0</w:t>
            </w:r>
            <w:r w:rsidRPr="00205780">
              <w:rPr>
                <w:rFonts w:asciiTheme="minorHAnsi" w:hAnsiTheme="minorHAnsi" w:cs="Tahoma"/>
                <w:sz w:val="17"/>
                <w:szCs w:val="17"/>
                <w:lang w:val="en-GB"/>
              </w:rPr>
              <w:t xml:space="preserve">0 – </w:t>
            </w:r>
          </w:p>
        </w:tc>
        <w:tc>
          <w:tcPr>
            <w:tcW w:w="2470" w:type="dxa"/>
            <w:vAlign w:val="center"/>
          </w:tcPr>
          <w:p w14:paraId="7AFFB126" w14:textId="07C12049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  <w:t>Scientific networking activity</w:t>
            </w:r>
          </w:p>
        </w:tc>
        <w:tc>
          <w:tcPr>
            <w:tcW w:w="1984" w:type="dxa"/>
          </w:tcPr>
          <w:p w14:paraId="307096EF" w14:textId="7D900B24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  <w:tc>
          <w:tcPr>
            <w:tcW w:w="1843" w:type="dxa"/>
          </w:tcPr>
          <w:p w14:paraId="5E6710A9" w14:textId="6C6D194D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b/>
                <w:sz w:val="17"/>
                <w:szCs w:val="17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55752A87" w14:textId="77777777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</w:p>
        </w:tc>
        <w:tc>
          <w:tcPr>
            <w:tcW w:w="3261" w:type="dxa"/>
            <w:vAlign w:val="center"/>
          </w:tcPr>
          <w:p w14:paraId="0AED6127" w14:textId="77777777" w:rsidR="00314629" w:rsidRPr="00205780" w:rsidRDefault="00314629" w:rsidP="00314629">
            <w:pPr>
              <w:spacing w:after="0"/>
              <w:jc w:val="center"/>
              <w:rPr>
                <w:rFonts w:asciiTheme="minorHAnsi" w:hAnsiTheme="minorHAnsi" w:cs="Tahoma"/>
                <w:sz w:val="17"/>
                <w:szCs w:val="17"/>
                <w:lang w:val="en-GB"/>
              </w:rPr>
            </w:pPr>
          </w:p>
        </w:tc>
      </w:tr>
    </w:tbl>
    <w:p w14:paraId="13606CC3" w14:textId="77777777" w:rsidR="005F70DE" w:rsidRPr="00205780" w:rsidRDefault="005F70DE" w:rsidP="006D5972">
      <w:pPr>
        <w:spacing w:after="0"/>
        <w:rPr>
          <w:lang w:val="en-GB"/>
        </w:rPr>
      </w:pPr>
    </w:p>
    <w:sectPr w:rsidR="005F70DE" w:rsidRPr="00205780" w:rsidSect="00D345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C4"/>
    <w:rsid w:val="000238A2"/>
    <w:rsid w:val="00060E2D"/>
    <w:rsid w:val="0007259E"/>
    <w:rsid w:val="00073949"/>
    <w:rsid w:val="00080C4B"/>
    <w:rsid w:val="00094D6B"/>
    <w:rsid w:val="000B77DC"/>
    <w:rsid w:val="000D7D4C"/>
    <w:rsid w:val="000E2F4D"/>
    <w:rsid w:val="000E4F04"/>
    <w:rsid w:val="000F0282"/>
    <w:rsid w:val="000F1755"/>
    <w:rsid w:val="0010157C"/>
    <w:rsid w:val="0012619B"/>
    <w:rsid w:val="001420A2"/>
    <w:rsid w:val="0014654A"/>
    <w:rsid w:val="00153BCE"/>
    <w:rsid w:val="001568D5"/>
    <w:rsid w:val="00160C9B"/>
    <w:rsid w:val="0017486F"/>
    <w:rsid w:val="001922DA"/>
    <w:rsid w:val="001B02DE"/>
    <w:rsid w:val="0020375A"/>
    <w:rsid w:val="002053EB"/>
    <w:rsid w:val="00205780"/>
    <w:rsid w:val="00273C13"/>
    <w:rsid w:val="00282F8B"/>
    <w:rsid w:val="002A0F36"/>
    <w:rsid w:val="002A7CD0"/>
    <w:rsid w:val="002C1EA8"/>
    <w:rsid w:val="002D22EA"/>
    <w:rsid w:val="002E1C38"/>
    <w:rsid w:val="002F6DD4"/>
    <w:rsid w:val="00303D62"/>
    <w:rsid w:val="00311167"/>
    <w:rsid w:val="00314629"/>
    <w:rsid w:val="003240FD"/>
    <w:rsid w:val="003263C6"/>
    <w:rsid w:val="003310E1"/>
    <w:rsid w:val="00350113"/>
    <w:rsid w:val="00357B72"/>
    <w:rsid w:val="003768C3"/>
    <w:rsid w:val="00382D1C"/>
    <w:rsid w:val="0038538E"/>
    <w:rsid w:val="003D3840"/>
    <w:rsid w:val="003F4DDD"/>
    <w:rsid w:val="00404D7E"/>
    <w:rsid w:val="00412201"/>
    <w:rsid w:val="0041488D"/>
    <w:rsid w:val="004243DE"/>
    <w:rsid w:val="0044430E"/>
    <w:rsid w:val="00450D34"/>
    <w:rsid w:val="00487343"/>
    <w:rsid w:val="00490B06"/>
    <w:rsid w:val="00492067"/>
    <w:rsid w:val="004945B4"/>
    <w:rsid w:val="0049596E"/>
    <w:rsid w:val="004A53EA"/>
    <w:rsid w:val="004A67A1"/>
    <w:rsid w:val="004C4D0D"/>
    <w:rsid w:val="004D1F08"/>
    <w:rsid w:val="004E52DD"/>
    <w:rsid w:val="004E6270"/>
    <w:rsid w:val="004F79F8"/>
    <w:rsid w:val="00503333"/>
    <w:rsid w:val="00513EA7"/>
    <w:rsid w:val="005159AA"/>
    <w:rsid w:val="00524282"/>
    <w:rsid w:val="0053309D"/>
    <w:rsid w:val="00542152"/>
    <w:rsid w:val="00582CFD"/>
    <w:rsid w:val="00591C32"/>
    <w:rsid w:val="005C29E1"/>
    <w:rsid w:val="005F70DE"/>
    <w:rsid w:val="00605952"/>
    <w:rsid w:val="00636CEE"/>
    <w:rsid w:val="0066225E"/>
    <w:rsid w:val="00672152"/>
    <w:rsid w:val="0069651E"/>
    <w:rsid w:val="006A4BEB"/>
    <w:rsid w:val="006C3287"/>
    <w:rsid w:val="006D5972"/>
    <w:rsid w:val="006F0F33"/>
    <w:rsid w:val="006F38CE"/>
    <w:rsid w:val="007033FC"/>
    <w:rsid w:val="00717983"/>
    <w:rsid w:val="00723572"/>
    <w:rsid w:val="00740BE0"/>
    <w:rsid w:val="00757592"/>
    <w:rsid w:val="00777B80"/>
    <w:rsid w:val="00780A98"/>
    <w:rsid w:val="0078353C"/>
    <w:rsid w:val="00790065"/>
    <w:rsid w:val="007D6BEE"/>
    <w:rsid w:val="007E100A"/>
    <w:rsid w:val="007E16F0"/>
    <w:rsid w:val="00837A3B"/>
    <w:rsid w:val="0087057E"/>
    <w:rsid w:val="00880699"/>
    <w:rsid w:val="0088424B"/>
    <w:rsid w:val="008B2BBC"/>
    <w:rsid w:val="008C0895"/>
    <w:rsid w:val="008C7491"/>
    <w:rsid w:val="008D48C2"/>
    <w:rsid w:val="008D7E52"/>
    <w:rsid w:val="008F1F93"/>
    <w:rsid w:val="00905D3B"/>
    <w:rsid w:val="009061AD"/>
    <w:rsid w:val="00912135"/>
    <w:rsid w:val="00921182"/>
    <w:rsid w:val="0092786B"/>
    <w:rsid w:val="009343F9"/>
    <w:rsid w:val="009732CA"/>
    <w:rsid w:val="009953DE"/>
    <w:rsid w:val="009D208D"/>
    <w:rsid w:val="009D7690"/>
    <w:rsid w:val="009F55E3"/>
    <w:rsid w:val="00A12E81"/>
    <w:rsid w:val="00A32451"/>
    <w:rsid w:val="00A36348"/>
    <w:rsid w:val="00A466E6"/>
    <w:rsid w:val="00A70C4B"/>
    <w:rsid w:val="00A715F0"/>
    <w:rsid w:val="00A872BB"/>
    <w:rsid w:val="00AC2DFF"/>
    <w:rsid w:val="00AD2A30"/>
    <w:rsid w:val="00AD70D0"/>
    <w:rsid w:val="00AE3D1F"/>
    <w:rsid w:val="00AF51CF"/>
    <w:rsid w:val="00B007EC"/>
    <w:rsid w:val="00B05C8F"/>
    <w:rsid w:val="00B204A8"/>
    <w:rsid w:val="00B2438C"/>
    <w:rsid w:val="00B300BC"/>
    <w:rsid w:val="00B31676"/>
    <w:rsid w:val="00B31C94"/>
    <w:rsid w:val="00B31D50"/>
    <w:rsid w:val="00B518C9"/>
    <w:rsid w:val="00B5638F"/>
    <w:rsid w:val="00B60A68"/>
    <w:rsid w:val="00BB1F59"/>
    <w:rsid w:val="00BB7DE6"/>
    <w:rsid w:val="00BC26C0"/>
    <w:rsid w:val="00BD33B9"/>
    <w:rsid w:val="00C03A15"/>
    <w:rsid w:val="00C161E1"/>
    <w:rsid w:val="00C421D3"/>
    <w:rsid w:val="00C45472"/>
    <w:rsid w:val="00C5290A"/>
    <w:rsid w:val="00C650E4"/>
    <w:rsid w:val="00C74517"/>
    <w:rsid w:val="00C803A2"/>
    <w:rsid w:val="00C903AD"/>
    <w:rsid w:val="00CB5C48"/>
    <w:rsid w:val="00D3264C"/>
    <w:rsid w:val="00D345C4"/>
    <w:rsid w:val="00D47EBA"/>
    <w:rsid w:val="00D85621"/>
    <w:rsid w:val="00DC295B"/>
    <w:rsid w:val="00E0013D"/>
    <w:rsid w:val="00E35555"/>
    <w:rsid w:val="00E660A4"/>
    <w:rsid w:val="00E94D92"/>
    <w:rsid w:val="00E97DC3"/>
    <w:rsid w:val="00EB698C"/>
    <w:rsid w:val="00ED3288"/>
    <w:rsid w:val="00EE27D6"/>
    <w:rsid w:val="00EF4318"/>
    <w:rsid w:val="00F06F59"/>
    <w:rsid w:val="00F412E9"/>
    <w:rsid w:val="00FB0456"/>
    <w:rsid w:val="00FD184C"/>
    <w:rsid w:val="00F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96DA2"/>
  <w15:docId w15:val="{A1198E5F-AD28-41FA-85B5-B5034A37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92"/>
    <w:pPr>
      <w:spacing w:after="200" w:line="276" w:lineRule="auto"/>
    </w:pPr>
    <w:rPr>
      <w:lang w:val="da-DK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345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68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8C"/>
    <w:rPr>
      <w:rFonts w:ascii="Tahoma" w:hAnsi="Tahoma" w:cs="Tahoma"/>
      <w:sz w:val="16"/>
      <w:szCs w:val="16"/>
      <w:lang w:val="da-D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1507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Science, University of Copenhagen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Nynne Meyn Christensen</dc:creator>
  <cp:keywords/>
  <dc:description/>
  <cp:lastModifiedBy>Ankita Agrawal</cp:lastModifiedBy>
  <cp:revision>2</cp:revision>
  <cp:lastPrinted>2019-06-18T10:18:00Z</cp:lastPrinted>
  <dcterms:created xsi:type="dcterms:W3CDTF">2024-05-07T09:35:00Z</dcterms:created>
  <dcterms:modified xsi:type="dcterms:W3CDTF">2024-05-07T09:35:00Z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